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8" w:rsidRPr="00EE4C42" w:rsidRDefault="00E84713" w:rsidP="0054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42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A25AB" w:rsidRPr="00EE4C4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04EAB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7A04F6" w:rsidRDefault="00545C0F" w:rsidP="0054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</w:t>
      </w:r>
      <w:r w:rsidR="007A25AB" w:rsidRPr="00EE4C42">
        <w:rPr>
          <w:rFonts w:ascii="Times New Roman" w:hAnsi="Times New Roman" w:cs="Times New Roman"/>
          <w:b/>
          <w:sz w:val="28"/>
          <w:szCs w:val="28"/>
        </w:rPr>
        <w:t>бучени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C529B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BC79E7">
        <w:rPr>
          <w:rFonts w:ascii="Times New Roman" w:hAnsi="Times New Roman" w:cs="Times New Roman"/>
          <w:b/>
          <w:sz w:val="28"/>
          <w:szCs w:val="28"/>
        </w:rPr>
        <w:t>м</w:t>
      </w:r>
      <w:r w:rsidR="00BA2208" w:rsidRPr="00EE4C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режиме</w:t>
      </w:r>
      <w:r w:rsidR="000A161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45C0F" w:rsidRDefault="00545C0F" w:rsidP="0054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46A" w:rsidRDefault="00545C0F" w:rsidP="00545C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46A">
        <w:rPr>
          <w:rFonts w:ascii="Times New Roman" w:hAnsi="Times New Roman" w:cs="Times New Roman"/>
          <w:sz w:val="28"/>
          <w:szCs w:val="28"/>
        </w:rPr>
        <w:t>Для участия в образовательном процессе в дистанционной форме студенту необходимо иметь одно из технических средств (компьютер, планшет, ноутбук или телефон) с доступом к сети интернет.</w:t>
      </w:r>
    </w:p>
    <w:p w:rsidR="00BA2208" w:rsidRPr="0057446A" w:rsidRDefault="0057446A" w:rsidP="00545C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работы с заданием, которое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преподавали,</w:t>
      </w:r>
      <w:r w:rsidR="00BA2208" w:rsidRPr="00EE4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зарегистрировать </w:t>
      </w:r>
      <w:r w:rsidR="00BA2208" w:rsidRPr="00EE4C42">
        <w:rPr>
          <w:rFonts w:ascii="Times New Roman" w:hAnsi="Times New Roman" w:cs="Times New Roman"/>
          <w:sz w:val="28"/>
          <w:szCs w:val="28"/>
        </w:rPr>
        <w:t xml:space="preserve">аккаунт </w:t>
      </w:r>
      <w:r w:rsidR="00BA2208" w:rsidRPr="00EE4C42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08" w:rsidRPr="00EE4C42" w:rsidRDefault="0057446A" w:rsidP="00545C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5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Для отправки выполненного задания преподавателю с</w:t>
      </w:r>
      <w:r w:rsidR="00BA2208" w:rsidRPr="00EE4C42">
        <w:rPr>
          <w:rFonts w:ascii="Times New Roman" w:hAnsi="Times New Roman" w:cs="Times New Roman"/>
          <w:sz w:val="28"/>
          <w:szCs w:val="28"/>
        </w:rPr>
        <w:t>туденту необходимо иметь электронную почту.</w:t>
      </w:r>
    </w:p>
    <w:p w:rsidR="00BA2208" w:rsidRPr="00EE4C42" w:rsidRDefault="0057446A" w:rsidP="00545C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5C0F">
        <w:rPr>
          <w:rFonts w:ascii="Times New Roman" w:hAnsi="Times New Roman" w:cs="Times New Roman"/>
          <w:sz w:val="28"/>
          <w:szCs w:val="28"/>
        </w:rPr>
        <w:t>.</w:t>
      </w:r>
      <w:r w:rsidR="00BA2208" w:rsidRPr="00EE4C42">
        <w:rPr>
          <w:rFonts w:ascii="Times New Roman" w:hAnsi="Times New Roman" w:cs="Times New Roman"/>
          <w:sz w:val="28"/>
          <w:szCs w:val="28"/>
        </w:rPr>
        <w:t>На сайте ГПОУ ЯО Переславский колледж им. А.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</w:t>
      </w:r>
      <w:r w:rsidR="00545C0F" w:rsidRPr="00EE4C42"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545C0F">
        <w:rPr>
          <w:rFonts w:ascii="Times New Roman" w:hAnsi="Times New Roman" w:cs="Times New Roman"/>
          <w:sz w:val="28"/>
          <w:szCs w:val="28"/>
        </w:rPr>
        <w:t>«</w:t>
      </w:r>
      <w:r w:rsidR="00EE4C42" w:rsidRPr="00EE4C42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545C0F">
        <w:rPr>
          <w:rFonts w:ascii="Times New Roman" w:hAnsi="Times New Roman" w:cs="Times New Roman"/>
          <w:sz w:val="28"/>
          <w:szCs w:val="28"/>
        </w:rPr>
        <w:t>»</w:t>
      </w:r>
      <w:r w:rsidR="00BA2208" w:rsidRPr="00EE4C42">
        <w:rPr>
          <w:rFonts w:ascii="Times New Roman" w:hAnsi="Times New Roman" w:cs="Times New Roman"/>
          <w:sz w:val="28"/>
          <w:szCs w:val="28"/>
        </w:rPr>
        <w:t xml:space="preserve"> </w:t>
      </w:r>
      <w:r w:rsidR="00BA2208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еженедельно выставляется расписание занятий для </w:t>
      </w:r>
      <w:r w:rsidR="00BA2208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изучения</w:t>
      </w:r>
      <w:r w:rsidR="00BA2208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дисциплин </w:t>
      </w:r>
      <w:r w:rsidR="00BA2208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онлайн-режиме</w:t>
      </w:r>
      <w:r w:rsid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Родителям необходимо вести контроль присутствия студентов на онлайн-занятиях. </w:t>
      </w:r>
    </w:p>
    <w:p w:rsidR="00BA2208" w:rsidRPr="00BA2208" w:rsidRDefault="0057446A" w:rsidP="00545C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Доступ к материалам и заданиям по дисциплинам предоставляется на</w:t>
      </w:r>
      <w:r w:rsidR="00BA2208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A2208" w:rsidRPr="00EE4C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BA2208" w:rsidRPr="00EE4C42">
        <w:rPr>
          <w:rFonts w:ascii="Times New Roman" w:hAnsi="Times New Roman" w:cs="Times New Roman"/>
          <w:sz w:val="28"/>
          <w:szCs w:val="28"/>
        </w:rPr>
        <w:t xml:space="preserve"> диске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A2208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ссылке </w:t>
      </w:r>
      <w:hyperlink r:id="rId6" w:tgtFrame="_blank" w:history="1">
        <w:r w:rsidR="00BA2208" w:rsidRPr="00EE4C4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https://drive.google.com/drive/folders/1PW-MbzXfpkKyFQfgLPwJpXqakiy8N_yJ?usp=sharing</w:t>
        </w:r>
      </w:hyperlink>
    </w:p>
    <w:p w:rsidR="007A25AB" w:rsidRPr="00C529B4" w:rsidRDefault="00BA2208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</w:t>
      </w:r>
      <w:r w:rsid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Родители контролируют</w:t>
      </w:r>
      <w:r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изучение студентами</w:t>
      </w:r>
      <w:r w:rsidR="007A25AB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обучающи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</w:t>
      </w:r>
      <w:r w:rsidR="007A25AB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ресурс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ов, чтение лекций, </w:t>
      </w:r>
      <w:r w:rsidR="007A25AB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проработ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ку</w:t>
      </w:r>
      <w:r w:rsidR="007A25AB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материал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ов</w:t>
      </w:r>
      <w:r w:rsidR="007A25AB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указанны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</w:t>
      </w:r>
      <w:r w:rsidR="007A25AB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библиографических списках, изуч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ение </w:t>
      </w:r>
      <w:r w:rsidR="007A25AB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Интернет-ресурс</w:t>
      </w:r>
      <w:r w:rsidR="0057446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ов</w:t>
      </w:r>
      <w:r w:rsidR="007A25AB" w:rsidRPr="00545C0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просмотр </w:t>
      </w:r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5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видео-файл</w:t>
      </w:r>
      <w:r w:rsidR="005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9B4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9B4" w:rsidRDefault="0057446A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может воспользоваться </w:t>
      </w:r>
      <w:r w:rsidR="00C529B4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ссылкой на </w:t>
      </w:r>
      <w:r w:rsidR="00C41DAA">
        <w:rPr>
          <w:rFonts w:ascii="Times New Roman" w:hAnsi="Times New Roman" w:cs="Times New Roman"/>
          <w:sz w:val="28"/>
          <w:szCs w:val="28"/>
        </w:rPr>
        <w:t>Перечень электронных</w:t>
      </w:r>
      <w:r w:rsidR="00C529B4" w:rsidRPr="00C529B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C529B4" w:rsidRPr="00C529B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C529B4" w:rsidRPr="00C529B4">
        <w:rPr>
          <w:rFonts w:ascii="Times New Roman" w:hAnsi="Times New Roman" w:cs="Times New Roman"/>
          <w:sz w:val="28"/>
          <w:szCs w:val="28"/>
        </w:rPr>
        <w:t>ресурсов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B4" w:rsidRPr="00C529B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529B4" w:rsidRPr="00C529B4" w:rsidRDefault="000A1617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hyperlink r:id="rId7" w:history="1">
        <w:r w:rsidR="00C529B4" w:rsidRPr="00C529B4">
          <w:rPr>
            <w:rStyle w:val="a6"/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t>https://drive.google.com/open?id=1zR1IJE5pCqG8V680T9jkzk2rI5E4v5ZV</w:t>
        </w:r>
      </w:hyperlink>
    </w:p>
    <w:p w:rsidR="00545C0F" w:rsidRPr="00C529B4" w:rsidRDefault="00545C0F" w:rsidP="00545C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онлай</w:t>
      </w:r>
      <w:proofErr w:type="gramStart"/>
      <w:r w:rsid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размещается </w:t>
      </w:r>
      <w:r w:rsidR="00C529B4">
        <w:rPr>
          <w:rFonts w:ascii="Times New Roman" w:hAnsi="Times New Roman" w:cs="Times New Roman"/>
          <w:sz w:val="28"/>
          <w:szCs w:val="28"/>
        </w:rPr>
        <w:t>н</w:t>
      </w:r>
      <w:r w:rsidR="00C529B4" w:rsidRPr="00EE4C42">
        <w:rPr>
          <w:rFonts w:ascii="Times New Roman" w:hAnsi="Times New Roman" w:cs="Times New Roman"/>
          <w:sz w:val="28"/>
          <w:szCs w:val="28"/>
        </w:rPr>
        <w:t>а сайте колледж</w:t>
      </w:r>
      <w:r w:rsidR="00C529B4">
        <w:rPr>
          <w:rFonts w:ascii="Times New Roman" w:hAnsi="Times New Roman" w:cs="Times New Roman"/>
          <w:sz w:val="28"/>
          <w:szCs w:val="28"/>
        </w:rPr>
        <w:t>а</w:t>
      </w:r>
      <w:r w:rsidR="00C529B4" w:rsidRPr="00EE4C42">
        <w:rPr>
          <w:rFonts w:ascii="Times New Roman" w:hAnsi="Times New Roman" w:cs="Times New Roman"/>
          <w:sz w:val="28"/>
          <w:szCs w:val="28"/>
        </w:rPr>
        <w:t xml:space="preserve"> во вкладке </w:t>
      </w:r>
      <w:r w:rsidR="00C529B4">
        <w:rPr>
          <w:rFonts w:ascii="Times New Roman" w:hAnsi="Times New Roman" w:cs="Times New Roman"/>
          <w:sz w:val="28"/>
          <w:szCs w:val="28"/>
        </w:rPr>
        <w:t>«</w:t>
      </w:r>
      <w:r w:rsidR="00C529B4" w:rsidRPr="00EE4C42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C529B4">
        <w:rPr>
          <w:rFonts w:ascii="Times New Roman" w:hAnsi="Times New Roman" w:cs="Times New Roman"/>
          <w:sz w:val="28"/>
          <w:szCs w:val="28"/>
        </w:rPr>
        <w:t>»</w:t>
      </w:r>
      <w:r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25AB" w:rsidRPr="007A25AB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изучения обучающих ресурсов (в соответствии с расписанием) </w:t>
      </w:r>
      <w:r w:rsidR="00F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EE4C42" w:rsidRPr="00C52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25AB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</w:t>
      </w:r>
      <w:r w:rsidR="00C52B38" w:rsidRPr="00C5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отправить преподавателю на проверку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C52B3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Задания должны быть выполнены к следующему уроку по расписанию. </w:t>
      </w:r>
    </w:p>
    <w:p w:rsidR="007A25AB" w:rsidRPr="007A25AB" w:rsidRDefault="00545C0F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8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Задания отправляются преподавателю с 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личной почты студента на почту преподавателя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указанную в задании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</w:p>
    <w:p w:rsidR="007A25AB" w:rsidRPr="007A25AB" w:rsidRDefault="007A25AB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2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Отсутствие выполненного задания автоматически пр</w:t>
      </w:r>
      <w:r w:rsidR="00545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иравнивается к пропуску занятия!</w:t>
      </w:r>
    </w:p>
    <w:p w:rsidR="00C529B4" w:rsidRDefault="00DE0207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9</w:t>
      </w:r>
      <w:r w:rsidR="007A25AB" w:rsidRPr="007A25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Задать вопросы преподавателю и получить его консультацию можно обратившись к преподавателю через 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электронную почту.</w:t>
      </w:r>
      <w:r w:rsidR="00C529B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7A25AB" w:rsidRPr="007A25AB" w:rsidRDefault="00DE0207" w:rsidP="00545C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10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Адреса электронной почты преподавателей и мастеров </w:t>
      </w:r>
      <w:proofErr w:type="gramStart"/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proofErr w:type="gramEnd"/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/о размещены на сайте колледжа  </w:t>
      </w:r>
      <w:r w:rsidR="00545C0F">
        <w:rPr>
          <w:rFonts w:ascii="Times New Roman" w:hAnsi="Times New Roman" w:cs="Times New Roman"/>
          <w:sz w:val="28"/>
          <w:szCs w:val="28"/>
        </w:rPr>
        <w:t>во вкладке «Дистанционное обучение».</w:t>
      </w:r>
      <w:r w:rsidR="00EE4C42" w:rsidRPr="00EE4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7A25AB" w:rsidRDefault="007A25AB" w:rsidP="00545C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4D5" w:rsidRDefault="00DD04D5" w:rsidP="00DD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Телефоны горячей линии:</w:t>
      </w:r>
    </w:p>
    <w:p w:rsidR="00DD04D5" w:rsidRDefault="00DD04D5" w:rsidP="00DD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(8 485 35) 3-04-33</w:t>
      </w:r>
    </w:p>
    <w:p w:rsidR="00DD04D5" w:rsidRPr="00DD04D5" w:rsidRDefault="00DD04D5" w:rsidP="00DD04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(8 485 35) 3-72-53</w:t>
      </w:r>
    </w:p>
    <w:sectPr w:rsidR="00DD04D5" w:rsidRPr="00DD04D5" w:rsidSect="00C529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71A6"/>
    <w:multiLevelType w:val="multilevel"/>
    <w:tmpl w:val="5F2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02E69"/>
    <w:multiLevelType w:val="hybridMultilevel"/>
    <w:tmpl w:val="760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D54"/>
    <w:multiLevelType w:val="multilevel"/>
    <w:tmpl w:val="876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3"/>
    <w:rsid w:val="00024DF3"/>
    <w:rsid w:val="000A1617"/>
    <w:rsid w:val="00182972"/>
    <w:rsid w:val="001C6205"/>
    <w:rsid w:val="00545C0F"/>
    <w:rsid w:val="0057446A"/>
    <w:rsid w:val="00705293"/>
    <w:rsid w:val="007A25AB"/>
    <w:rsid w:val="00904EAB"/>
    <w:rsid w:val="00A852DB"/>
    <w:rsid w:val="00B9251D"/>
    <w:rsid w:val="00BA2208"/>
    <w:rsid w:val="00BC79E7"/>
    <w:rsid w:val="00C07DFC"/>
    <w:rsid w:val="00C41DAA"/>
    <w:rsid w:val="00C43BC0"/>
    <w:rsid w:val="00C529B4"/>
    <w:rsid w:val="00C52B38"/>
    <w:rsid w:val="00DD04D5"/>
    <w:rsid w:val="00DE0207"/>
    <w:rsid w:val="00E84713"/>
    <w:rsid w:val="00EC536A"/>
    <w:rsid w:val="00EE4C4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5AB"/>
    <w:rPr>
      <w:b/>
      <w:bCs/>
    </w:rPr>
  </w:style>
  <w:style w:type="character" w:styleId="a6">
    <w:name w:val="Hyperlink"/>
    <w:basedOn w:val="a0"/>
    <w:uiPriority w:val="99"/>
    <w:unhideWhenUsed/>
    <w:rsid w:val="007A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5AB"/>
    <w:rPr>
      <w:b/>
      <w:bCs/>
    </w:rPr>
  </w:style>
  <w:style w:type="character" w:styleId="a6">
    <w:name w:val="Hyperlink"/>
    <w:basedOn w:val="a0"/>
    <w:uiPriority w:val="99"/>
    <w:unhideWhenUsed/>
    <w:rsid w:val="007A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zR1IJE5pCqG8V680T9jkzk2rI5E4v5Z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PW-MbzXfpkKyFQfgLPwJpXqakiy8N_yJ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dc:description/>
  <cp:lastModifiedBy>grafika</cp:lastModifiedBy>
  <cp:revision>17</cp:revision>
  <dcterms:created xsi:type="dcterms:W3CDTF">2020-03-26T07:40:00Z</dcterms:created>
  <dcterms:modified xsi:type="dcterms:W3CDTF">2020-04-13T12:40:00Z</dcterms:modified>
</cp:coreProperties>
</file>